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6329" w14:textId="6E23CDB4" w:rsidR="007064D9" w:rsidRPr="00E75E1C" w:rsidRDefault="00D57D42" w:rsidP="003C75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ДОКЛАДА</w:t>
      </w:r>
      <w:bookmarkStart w:id="0" w:name="_GoBack"/>
      <w:bookmarkEnd w:id="0"/>
      <w:r w:rsidRPr="00E75E1C">
        <w:rPr>
          <w:rFonts w:ascii="Times New Roman" w:hAnsi="Times New Roman" w:cs="Times New Roman"/>
          <w:b/>
          <w:sz w:val="24"/>
          <w:szCs w:val="24"/>
        </w:rPr>
        <w:br/>
      </w:r>
    </w:p>
    <w:p w14:paraId="032B1CE2" w14:textId="77777777" w:rsidR="007064D9" w:rsidRPr="00ED0041" w:rsidRDefault="007064D9" w:rsidP="003C756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F30C1F5" w14:textId="00FBCF67" w:rsidR="006B33DA" w:rsidRPr="00493747" w:rsidRDefault="00D57D42" w:rsidP="003C756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</w:t>
      </w:r>
      <w:r w:rsidR="00837352" w:rsidRPr="004937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B33DA" w:rsidRPr="004937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B33DA" w:rsidRPr="00493747">
        <w:rPr>
          <w:rFonts w:ascii="Times New Roman" w:hAnsi="Times New Roman" w:cs="Times New Roman"/>
          <w:b/>
          <w:sz w:val="24"/>
          <w:szCs w:val="24"/>
        </w:rPr>
        <w:t>.</w:t>
      </w:r>
    </w:p>
    <w:p w14:paraId="3AE39165" w14:textId="77777777" w:rsidR="00D57D42" w:rsidRDefault="00D57D42" w:rsidP="003C756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</w:t>
      </w:r>
      <w:r w:rsidR="00837352" w:rsidRPr="00ED0041">
        <w:rPr>
          <w:rFonts w:ascii="Times New Roman" w:hAnsi="Times New Roman" w:cs="Times New Roman"/>
          <w:sz w:val="24"/>
          <w:szCs w:val="24"/>
        </w:rPr>
        <w:t xml:space="preserve"> Российской академии образования, д.э.н., проф.,</w:t>
      </w:r>
    </w:p>
    <w:p w14:paraId="57247A7E" w14:textId="254EA5A5" w:rsidR="00837352" w:rsidRPr="00ED0041" w:rsidRDefault="00D57D42" w:rsidP="003C756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кафедры Предпринимательства</w:t>
      </w:r>
      <w:r w:rsidR="004937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Название университета</w:t>
      </w:r>
    </w:p>
    <w:p w14:paraId="2B4DF2C4" w14:textId="77777777" w:rsidR="008535D6" w:rsidRPr="00ED0041" w:rsidRDefault="008535D6" w:rsidP="003C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3EA37" w14:textId="0F4D14CD" w:rsidR="008535D6" w:rsidRPr="00ED0041" w:rsidRDefault="008535D6" w:rsidP="003C75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4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922857E" w14:textId="54CE7EFC" w:rsidR="004119A1" w:rsidRDefault="004119A1" w:rsidP="003C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1C">
        <w:rPr>
          <w:rFonts w:ascii="Times New Roman" w:hAnsi="Times New Roman" w:cs="Times New Roman"/>
          <w:sz w:val="24"/>
          <w:szCs w:val="24"/>
        </w:rPr>
        <w:t>Новые вызов</w:t>
      </w:r>
      <w:r w:rsidR="00A70CA8" w:rsidRPr="00E75E1C">
        <w:rPr>
          <w:rFonts w:ascii="Times New Roman" w:hAnsi="Times New Roman" w:cs="Times New Roman"/>
          <w:sz w:val="24"/>
          <w:szCs w:val="24"/>
        </w:rPr>
        <w:t>ы</w:t>
      </w:r>
      <w:r w:rsidRPr="00E75E1C">
        <w:rPr>
          <w:rFonts w:ascii="Times New Roman" w:hAnsi="Times New Roman" w:cs="Times New Roman"/>
          <w:sz w:val="24"/>
          <w:szCs w:val="24"/>
        </w:rPr>
        <w:t xml:space="preserve"> ставят новые задачи развития предпринимательского образования</w:t>
      </w:r>
      <w:r w:rsidR="003D19E7" w:rsidRPr="00E75E1C">
        <w:rPr>
          <w:rFonts w:ascii="Times New Roman" w:hAnsi="Times New Roman" w:cs="Times New Roman"/>
          <w:sz w:val="24"/>
          <w:szCs w:val="24"/>
        </w:rPr>
        <w:t xml:space="preserve">. </w:t>
      </w:r>
      <w:r w:rsidR="00E75E1C" w:rsidRPr="00E75E1C">
        <w:rPr>
          <w:rFonts w:ascii="Times New Roman" w:hAnsi="Times New Roman" w:cs="Times New Roman"/>
          <w:sz w:val="24"/>
          <w:szCs w:val="24"/>
        </w:rPr>
        <w:t xml:space="preserve">Для преодоления данных вызовов необходима разработка </w:t>
      </w:r>
      <w:r w:rsidRPr="00E75E1C">
        <w:rPr>
          <w:rFonts w:ascii="Times New Roman" w:hAnsi="Times New Roman" w:cs="Times New Roman"/>
          <w:sz w:val="24"/>
          <w:szCs w:val="24"/>
        </w:rPr>
        <w:t>компетентностны</w:t>
      </w:r>
      <w:r w:rsidR="00E75E1C" w:rsidRPr="00E75E1C">
        <w:rPr>
          <w:rFonts w:ascii="Times New Roman" w:hAnsi="Times New Roman" w:cs="Times New Roman"/>
          <w:sz w:val="24"/>
          <w:szCs w:val="24"/>
        </w:rPr>
        <w:t>х</w:t>
      </w:r>
      <w:r w:rsidRPr="00E75E1C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E75E1C" w:rsidRPr="00E75E1C">
        <w:rPr>
          <w:rFonts w:ascii="Times New Roman" w:hAnsi="Times New Roman" w:cs="Times New Roman"/>
          <w:sz w:val="24"/>
          <w:szCs w:val="24"/>
        </w:rPr>
        <w:t>ей</w:t>
      </w:r>
      <w:r w:rsidRPr="00E75E1C">
        <w:rPr>
          <w:rFonts w:ascii="Times New Roman" w:hAnsi="Times New Roman" w:cs="Times New Roman"/>
          <w:sz w:val="24"/>
          <w:szCs w:val="24"/>
        </w:rPr>
        <w:t xml:space="preserve">, на основе которых будут формироваться </w:t>
      </w:r>
      <w:r w:rsidR="003D19E7" w:rsidRPr="00E75E1C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E75E1C">
        <w:rPr>
          <w:rFonts w:ascii="Times New Roman" w:hAnsi="Times New Roman" w:cs="Times New Roman"/>
          <w:sz w:val="24"/>
          <w:szCs w:val="24"/>
        </w:rPr>
        <w:t xml:space="preserve"> программы, учебные материалы и др.</w:t>
      </w:r>
      <w:r w:rsidR="00E75E1C" w:rsidRPr="00E75E1C">
        <w:rPr>
          <w:rFonts w:ascii="Times New Roman" w:hAnsi="Times New Roman" w:cs="Times New Roman"/>
          <w:sz w:val="24"/>
          <w:szCs w:val="24"/>
        </w:rPr>
        <w:t xml:space="preserve"> </w:t>
      </w:r>
      <w:r w:rsidRPr="00E75E1C">
        <w:rPr>
          <w:rFonts w:ascii="Times New Roman" w:hAnsi="Times New Roman" w:cs="Times New Roman"/>
          <w:sz w:val="24"/>
          <w:szCs w:val="24"/>
        </w:rPr>
        <w:t>В материале обобщен</w:t>
      </w:r>
      <w:r w:rsidR="003D19E7" w:rsidRPr="00E75E1C">
        <w:rPr>
          <w:rFonts w:ascii="Times New Roman" w:hAnsi="Times New Roman" w:cs="Times New Roman"/>
          <w:sz w:val="24"/>
          <w:szCs w:val="24"/>
        </w:rPr>
        <w:t>ы</w:t>
      </w:r>
      <w:r w:rsidR="00E75E1C" w:rsidRPr="00E75E1C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D57D42">
        <w:rPr>
          <w:rFonts w:ascii="Times New Roman" w:hAnsi="Times New Roman" w:cs="Times New Roman"/>
          <w:sz w:val="24"/>
          <w:szCs w:val="24"/>
        </w:rPr>
        <w:t>исследовательского</w:t>
      </w:r>
      <w:r w:rsidR="00E75E1C" w:rsidRPr="00E75E1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57D42">
        <w:rPr>
          <w:rFonts w:ascii="Times New Roman" w:hAnsi="Times New Roman" w:cs="Times New Roman"/>
          <w:sz w:val="24"/>
          <w:szCs w:val="24"/>
        </w:rPr>
        <w:t>а</w:t>
      </w:r>
      <w:r w:rsidR="00E75E1C" w:rsidRPr="00E75E1C">
        <w:rPr>
          <w:rFonts w:ascii="Times New Roman" w:hAnsi="Times New Roman" w:cs="Times New Roman"/>
          <w:sz w:val="24"/>
          <w:szCs w:val="24"/>
        </w:rPr>
        <w:t xml:space="preserve"> «Исследование профессиональных компетенций молодежи в процессе обучения предпринимательству».</w:t>
      </w:r>
    </w:p>
    <w:p w14:paraId="39DB1268" w14:textId="77777777" w:rsidR="00493747" w:rsidRPr="00ED0041" w:rsidRDefault="00493747" w:rsidP="003C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AE2615" w14:textId="2D5CA9F4" w:rsidR="008535D6" w:rsidRPr="00ED0041" w:rsidRDefault="008535D6" w:rsidP="003C75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4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A7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CA8" w:rsidRPr="00A70CA8">
        <w:rPr>
          <w:rFonts w:ascii="Times New Roman" w:hAnsi="Times New Roman" w:cs="Times New Roman"/>
          <w:sz w:val="24"/>
          <w:szCs w:val="24"/>
        </w:rPr>
        <w:t>компетентностная модель, предпринимательство, обучение предпринимательству</w:t>
      </w:r>
      <w:r w:rsidR="00690404">
        <w:rPr>
          <w:rFonts w:ascii="Times New Roman" w:hAnsi="Times New Roman" w:cs="Times New Roman"/>
          <w:sz w:val="24"/>
          <w:szCs w:val="24"/>
        </w:rPr>
        <w:t xml:space="preserve">, </w:t>
      </w:r>
      <w:r w:rsidR="00690404" w:rsidRPr="00A70CA8">
        <w:rPr>
          <w:rFonts w:ascii="Times New Roman" w:hAnsi="Times New Roman" w:cs="Times New Roman"/>
          <w:sz w:val="24"/>
          <w:szCs w:val="24"/>
        </w:rPr>
        <w:t>система предпринимательского образования</w:t>
      </w:r>
      <w:r w:rsidR="00690404">
        <w:rPr>
          <w:rFonts w:ascii="Times New Roman" w:hAnsi="Times New Roman" w:cs="Times New Roman"/>
          <w:sz w:val="24"/>
          <w:szCs w:val="24"/>
        </w:rPr>
        <w:t>.</w:t>
      </w:r>
    </w:p>
    <w:p w14:paraId="21F7CF1E" w14:textId="77777777" w:rsidR="008535D6" w:rsidRDefault="008535D6" w:rsidP="003C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2C9F5" w14:textId="530847E3" w:rsidR="00D57D42" w:rsidRPr="00D57D42" w:rsidRDefault="00D57D42" w:rsidP="003C75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4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129AADC0" w14:textId="77777777" w:rsidR="00D57D42" w:rsidRDefault="00D57D42" w:rsidP="003C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A9E96" w14:textId="3562D981" w:rsidR="00D57D42" w:rsidRPr="00D57D42" w:rsidRDefault="00D57D42" w:rsidP="003C75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42">
        <w:rPr>
          <w:rFonts w:ascii="Times New Roman" w:hAnsi="Times New Roman" w:cs="Times New Roman"/>
          <w:b/>
          <w:sz w:val="24"/>
          <w:szCs w:val="24"/>
        </w:rPr>
        <w:t>Заголовок 1</w:t>
      </w:r>
    </w:p>
    <w:p w14:paraId="65DD2719" w14:textId="77777777" w:rsidR="00BE1DDD" w:rsidRDefault="00BE1DDD" w:rsidP="00BE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41">
        <w:rPr>
          <w:rFonts w:ascii="Times New Roman" w:hAnsi="Times New Roman" w:cs="Times New Roman"/>
          <w:sz w:val="24"/>
          <w:szCs w:val="24"/>
        </w:rPr>
        <w:t>Нет в настоящее время более важных вопросов в сфере российского предпринимательства, чем определение векторов, путей, направлений, траектории</w:t>
      </w:r>
      <w:r w:rsidRPr="00141A61">
        <w:rPr>
          <w:rFonts w:ascii="Times New Roman" w:hAnsi="Times New Roman" w:cs="Times New Roman"/>
          <w:sz w:val="24"/>
          <w:szCs w:val="24"/>
        </w:rPr>
        <w:t xml:space="preserve"> развития предпринимательского о</w:t>
      </w:r>
      <w:r>
        <w:rPr>
          <w:rFonts w:ascii="Times New Roman" w:hAnsi="Times New Roman" w:cs="Times New Roman"/>
          <w:sz w:val="24"/>
          <w:szCs w:val="24"/>
        </w:rPr>
        <w:t>бразования.</w:t>
      </w:r>
    </w:p>
    <w:p w14:paraId="1C7E74B5" w14:textId="77777777" w:rsidR="00D57D42" w:rsidRDefault="00D57D42" w:rsidP="00BE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3E334F40" w14:textId="36D2104B" w:rsidR="00AC71BA" w:rsidRDefault="00760069" w:rsidP="00BE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47">
        <w:rPr>
          <w:rFonts w:ascii="Times New Roman" w:hAnsi="Times New Roman" w:cs="Times New Roman"/>
          <w:sz w:val="24"/>
          <w:szCs w:val="24"/>
        </w:rPr>
        <w:t>Согласно данным ВЦИОМ</w:t>
      </w:r>
      <w:r w:rsidR="005A7BCC">
        <w:rPr>
          <w:rFonts w:ascii="Times New Roman" w:hAnsi="Times New Roman" w:cs="Times New Roman"/>
          <w:sz w:val="24"/>
          <w:szCs w:val="24"/>
        </w:rPr>
        <w:t xml:space="preserve"> </w:t>
      </w:r>
      <w:r w:rsidR="005A7BCC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Pr="00390547">
        <w:rPr>
          <w:rFonts w:ascii="Times New Roman" w:hAnsi="Times New Roman" w:cs="Times New Roman"/>
          <w:sz w:val="24"/>
          <w:szCs w:val="24"/>
        </w:rPr>
        <w:t xml:space="preserve"> за </w:t>
      </w:r>
      <w:r w:rsidR="00BE1DDD" w:rsidRPr="00390547">
        <w:rPr>
          <w:rFonts w:ascii="Times New Roman" w:hAnsi="Times New Roman" w:cs="Times New Roman"/>
          <w:sz w:val="24"/>
          <w:szCs w:val="24"/>
        </w:rPr>
        <w:t>201</w:t>
      </w:r>
      <w:r w:rsidR="00390547" w:rsidRPr="00390547">
        <w:rPr>
          <w:rFonts w:ascii="Times New Roman" w:hAnsi="Times New Roman" w:cs="Times New Roman"/>
          <w:sz w:val="24"/>
          <w:szCs w:val="24"/>
        </w:rPr>
        <w:t>3</w:t>
      </w:r>
      <w:r w:rsidR="00BE1DDD" w:rsidRPr="00390547">
        <w:rPr>
          <w:rFonts w:ascii="Times New Roman" w:hAnsi="Times New Roman" w:cs="Times New Roman"/>
          <w:sz w:val="24"/>
          <w:szCs w:val="24"/>
        </w:rPr>
        <w:t xml:space="preserve"> год 23% россиян </w:t>
      </w:r>
      <w:r w:rsidR="00D57D42">
        <w:rPr>
          <w:rFonts w:ascii="Times New Roman" w:hAnsi="Times New Roman" w:cs="Times New Roman"/>
          <w:sz w:val="24"/>
          <w:szCs w:val="24"/>
        </w:rPr>
        <w:t>…</w:t>
      </w:r>
    </w:p>
    <w:p w14:paraId="4FFAEBC9" w14:textId="77777777" w:rsidR="00D57D42" w:rsidRDefault="00D57D42" w:rsidP="00BE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02B8C4F6" w14:textId="76876673" w:rsidR="00A92C9B" w:rsidRDefault="00BE1DDD" w:rsidP="00D57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5F">
        <w:rPr>
          <w:rFonts w:ascii="Times New Roman" w:hAnsi="Times New Roman" w:cs="Times New Roman"/>
          <w:sz w:val="24"/>
          <w:szCs w:val="24"/>
        </w:rPr>
        <w:t xml:space="preserve">По </w:t>
      </w:r>
      <w:r w:rsidR="003121D5" w:rsidRPr="0068565F">
        <w:rPr>
          <w:rFonts w:ascii="Times New Roman" w:hAnsi="Times New Roman" w:cs="Times New Roman"/>
          <w:sz w:val="24"/>
          <w:szCs w:val="24"/>
        </w:rPr>
        <w:t>данным</w:t>
      </w:r>
      <w:r w:rsidRPr="0068565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121D5" w:rsidRPr="0068565F">
        <w:rPr>
          <w:rFonts w:ascii="Times New Roman" w:hAnsi="Times New Roman" w:cs="Times New Roman"/>
          <w:sz w:val="24"/>
          <w:szCs w:val="24"/>
        </w:rPr>
        <w:t xml:space="preserve"> </w:t>
      </w:r>
      <w:r w:rsidR="003121D5" w:rsidRPr="0068565F">
        <w:rPr>
          <w:rFonts w:ascii="Times New Roman" w:hAnsi="Times New Roman" w:cs="Times New Roman"/>
          <w:sz w:val="24"/>
          <w:szCs w:val="24"/>
          <w:lang w:val="en-US"/>
        </w:rPr>
        <w:t>GUESSS (Global University</w:t>
      </w:r>
      <w:r w:rsidR="001D4906" w:rsidRPr="0068565F">
        <w:rPr>
          <w:rFonts w:ascii="Times New Roman" w:hAnsi="Times New Roman" w:cs="Times New Roman"/>
          <w:sz w:val="24"/>
          <w:szCs w:val="24"/>
          <w:lang w:val="en-US"/>
        </w:rPr>
        <w:t xml:space="preserve"> Entrepreneurial </w:t>
      </w:r>
      <w:r w:rsidR="003121D5" w:rsidRPr="0068565F">
        <w:rPr>
          <w:rFonts w:ascii="Times New Roman" w:hAnsi="Times New Roman" w:cs="Times New Roman"/>
          <w:sz w:val="24"/>
          <w:szCs w:val="24"/>
          <w:lang w:val="en-US"/>
        </w:rPr>
        <w:t xml:space="preserve">Spirit </w:t>
      </w:r>
      <w:r w:rsidR="001D4906" w:rsidRPr="0068565F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3121D5" w:rsidRPr="0068565F">
        <w:rPr>
          <w:rFonts w:ascii="Times New Roman" w:hAnsi="Times New Roman" w:cs="Times New Roman"/>
          <w:sz w:val="24"/>
          <w:szCs w:val="24"/>
          <w:lang w:val="en-US"/>
        </w:rPr>
        <w:t xml:space="preserve">Survey – </w:t>
      </w:r>
      <w:r w:rsidR="001D4906" w:rsidRPr="0068565F">
        <w:rPr>
          <w:rFonts w:ascii="Times New Roman" w:hAnsi="Times New Roman" w:cs="Times New Roman"/>
          <w:sz w:val="24"/>
          <w:szCs w:val="24"/>
        </w:rPr>
        <w:t>Глобальное и</w:t>
      </w:r>
      <w:r w:rsidR="003121D5" w:rsidRPr="0068565F">
        <w:rPr>
          <w:rFonts w:ascii="Times New Roman" w:hAnsi="Times New Roman" w:cs="Times New Roman"/>
          <w:sz w:val="24"/>
          <w:szCs w:val="24"/>
        </w:rPr>
        <w:t>сследование предпринимательского духа студентов</w:t>
      </w:r>
      <w:r w:rsidR="003121D5" w:rsidRPr="0068565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A7BCC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="00C532E0" w:rsidRPr="006856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565F">
        <w:rPr>
          <w:rFonts w:ascii="Times New Roman" w:hAnsi="Times New Roman" w:cs="Times New Roman"/>
          <w:sz w:val="24"/>
          <w:szCs w:val="24"/>
        </w:rPr>
        <w:t xml:space="preserve"> </w:t>
      </w:r>
      <w:r w:rsidR="00C532E0" w:rsidRPr="0068565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68565F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D57D42">
        <w:rPr>
          <w:rFonts w:ascii="Times New Roman" w:hAnsi="Times New Roman" w:cs="Times New Roman"/>
          <w:sz w:val="24"/>
          <w:szCs w:val="24"/>
        </w:rPr>
        <w:t>…</w:t>
      </w:r>
    </w:p>
    <w:p w14:paraId="43725345" w14:textId="36530889" w:rsidR="00D57D42" w:rsidRPr="000F7222" w:rsidRDefault="00D57D42" w:rsidP="00D57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2C3EEAD4" w14:textId="322C7225" w:rsidR="00D57D42" w:rsidRPr="00D57D42" w:rsidRDefault="00D57D42" w:rsidP="00BE1D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42">
        <w:rPr>
          <w:rFonts w:ascii="Times New Roman" w:hAnsi="Times New Roman" w:cs="Times New Roman"/>
          <w:b/>
          <w:sz w:val="24"/>
          <w:szCs w:val="24"/>
        </w:rPr>
        <w:t>Загол</w:t>
      </w:r>
      <w:r>
        <w:rPr>
          <w:rFonts w:ascii="Times New Roman" w:hAnsi="Times New Roman" w:cs="Times New Roman"/>
          <w:b/>
          <w:sz w:val="24"/>
          <w:szCs w:val="24"/>
        </w:rPr>
        <w:t xml:space="preserve">овок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14:paraId="5F4A5FAE" w14:textId="04C38D01" w:rsidR="00765C17" w:rsidRDefault="00F422D0" w:rsidP="00BE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важные для успешной работы знания и умения п</w:t>
      </w:r>
      <w:r w:rsidR="00D60A04">
        <w:rPr>
          <w:rFonts w:ascii="Times New Roman" w:hAnsi="Times New Roman" w:cs="Times New Roman"/>
          <w:sz w:val="24"/>
          <w:szCs w:val="24"/>
        </w:rPr>
        <w:t xml:space="preserve">о мнению опрошенных </w:t>
      </w:r>
      <w:r>
        <w:rPr>
          <w:rFonts w:ascii="Times New Roman" w:hAnsi="Times New Roman" w:cs="Times New Roman"/>
          <w:sz w:val="24"/>
          <w:szCs w:val="24"/>
        </w:rPr>
        <w:t>предпринимателей отражены в таблице (Табл. 1).</w:t>
      </w:r>
    </w:p>
    <w:p w14:paraId="5A26F5B8" w14:textId="30C08979" w:rsidR="007038B5" w:rsidRPr="00F422D0" w:rsidRDefault="00F422D0" w:rsidP="00F422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2D0">
        <w:rPr>
          <w:rFonts w:ascii="Times New Roman" w:hAnsi="Times New Roman" w:cs="Times New Roman"/>
          <w:sz w:val="24"/>
          <w:szCs w:val="24"/>
        </w:rPr>
        <w:t>Таблица 1</w:t>
      </w:r>
    </w:p>
    <w:p w14:paraId="35D62D69" w14:textId="73063928" w:rsidR="00F422D0" w:rsidRPr="00F422D0" w:rsidRDefault="00F422D0" w:rsidP="00F422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2D0">
        <w:rPr>
          <w:rFonts w:ascii="Times New Roman" w:hAnsi="Times New Roman" w:cs="Times New Roman"/>
          <w:bCs/>
          <w:sz w:val="24"/>
          <w:szCs w:val="24"/>
        </w:rPr>
        <w:lastRenderedPageBreak/>
        <w:t>Знания, умения и владения, способствующие успешности ведения бизнеса</w:t>
      </w:r>
    </w:p>
    <w:tbl>
      <w:tblPr>
        <w:tblW w:w="9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"/>
        <w:gridCol w:w="6546"/>
        <w:gridCol w:w="1820"/>
      </w:tblGrid>
      <w:tr w:rsidR="007038B5" w:rsidRPr="00491951" w14:paraId="6FCC29F2" w14:textId="77777777" w:rsidTr="007038B5">
        <w:trPr>
          <w:trHeight w:val="584"/>
          <w:jc w:val="center"/>
        </w:trPr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4105C" w14:textId="77777777" w:rsidR="007038B5" w:rsidRPr="00271F48" w:rsidRDefault="007038B5" w:rsidP="007038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9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475BB" w14:textId="6566B70E" w:rsidR="007038B5" w:rsidRPr="00271F48" w:rsidRDefault="007038B5" w:rsidP="007038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9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Знания</w:t>
            </w:r>
            <w:r w:rsidR="00271F48" w:rsidRPr="004919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4919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умения</w:t>
            </w:r>
            <w:r w:rsidR="00271F48" w:rsidRPr="004919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и владения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7EBF" w14:textId="77777777" w:rsidR="007038B5" w:rsidRPr="00271F48" w:rsidRDefault="007038B5" w:rsidP="007038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9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ранг</w:t>
            </w:r>
          </w:p>
        </w:tc>
      </w:tr>
      <w:tr w:rsidR="007038B5" w:rsidRPr="007038B5" w14:paraId="09E22A0A" w14:textId="77777777" w:rsidTr="00D57D42">
        <w:trPr>
          <w:trHeight w:val="584"/>
          <w:jc w:val="center"/>
        </w:trPr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20A79" w14:textId="77777777" w:rsidR="007038B5" w:rsidRPr="007038B5" w:rsidRDefault="007038B5" w:rsidP="007038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088A9D" w14:textId="0B517DC8" w:rsidR="007038B5" w:rsidRPr="007038B5" w:rsidRDefault="007038B5" w:rsidP="007038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BA8DE4" w14:textId="2E1F8C2E" w:rsidR="007038B5" w:rsidRPr="007038B5" w:rsidRDefault="007038B5" w:rsidP="007038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8B5" w:rsidRPr="007038B5" w14:paraId="031C09A1" w14:textId="77777777" w:rsidTr="00D57D42">
        <w:trPr>
          <w:trHeight w:val="584"/>
          <w:jc w:val="center"/>
        </w:trPr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37CAD" w14:textId="77777777" w:rsidR="007038B5" w:rsidRPr="007038B5" w:rsidRDefault="007038B5" w:rsidP="007038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82D7C9" w14:textId="1E952892" w:rsidR="007038B5" w:rsidRPr="007038B5" w:rsidRDefault="007038B5" w:rsidP="007038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CF2D1" w14:textId="5053168E" w:rsidR="007038B5" w:rsidRPr="007038B5" w:rsidRDefault="007038B5" w:rsidP="007038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AD7507" w14:textId="77777777" w:rsidR="007038B5" w:rsidRDefault="007038B5" w:rsidP="00BE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12212" w14:textId="7CA90F35" w:rsidR="008310B2" w:rsidRDefault="00A92C9B" w:rsidP="00BE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310B2">
        <w:rPr>
          <w:rFonts w:ascii="Times New Roman" w:hAnsi="Times New Roman" w:cs="Times New Roman"/>
          <w:sz w:val="24"/>
          <w:szCs w:val="24"/>
        </w:rPr>
        <w:t xml:space="preserve">омпетентностная модель обучения предпринимательству </w:t>
      </w:r>
      <w:r>
        <w:rPr>
          <w:rFonts w:ascii="Times New Roman" w:hAnsi="Times New Roman" w:cs="Times New Roman"/>
          <w:sz w:val="24"/>
          <w:szCs w:val="24"/>
        </w:rPr>
        <w:t>представлена на рисунке (Рис. 1).</w:t>
      </w:r>
    </w:p>
    <w:p w14:paraId="419A7A6B" w14:textId="77777777" w:rsidR="00A92C9B" w:rsidRDefault="00A92C9B" w:rsidP="00BE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EA75F9" w14:textId="0DBC7E91" w:rsidR="00D57D42" w:rsidRDefault="00D57D42" w:rsidP="00A92C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</w:p>
    <w:p w14:paraId="4CB15DC2" w14:textId="44BEE7B9" w:rsidR="00A92C9B" w:rsidRDefault="00A92C9B" w:rsidP="00A92C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Компетентностная модель</w:t>
      </w:r>
      <w:r w:rsidR="00E351F4">
        <w:rPr>
          <w:rFonts w:ascii="Times New Roman" w:hAnsi="Times New Roman" w:cs="Times New Roman"/>
          <w:sz w:val="24"/>
          <w:szCs w:val="24"/>
        </w:rPr>
        <w:t xml:space="preserve"> обучения предпринимательству</w:t>
      </w:r>
    </w:p>
    <w:p w14:paraId="5F7C1E13" w14:textId="77777777" w:rsidR="00A92C9B" w:rsidRDefault="00A92C9B" w:rsidP="00A92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D4AC5" w14:textId="2E358241" w:rsidR="00BE1DDD" w:rsidRPr="00D57D42" w:rsidRDefault="00D57D42" w:rsidP="00BE1D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4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6BC636E9" w14:textId="77777777" w:rsidR="00D57D42" w:rsidRPr="00C62E1B" w:rsidRDefault="00D57D42" w:rsidP="00BE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0D9F8" w14:textId="1D4BF14B" w:rsidR="00BE1DDD" w:rsidRPr="00C62E1B" w:rsidRDefault="00C62E1B" w:rsidP="003C75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1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032730A5" w14:textId="77777777" w:rsidR="001D4906" w:rsidRPr="001D4906" w:rsidRDefault="001D4906" w:rsidP="001D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906" w:rsidRPr="001D490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2E38D" w14:textId="77777777" w:rsidR="00AD5BC6" w:rsidRDefault="00AD5BC6" w:rsidP="00FC02D6">
      <w:pPr>
        <w:spacing w:after="0" w:line="240" w:lineRule="auto"/>
      </w:pPr>
      <w:r>
        <w:separator/>
      </w:r>
    </w:p>
  </w:endnote>
  <w:endnote w:type="continuationSeparator" w:id="0">
    <w:p w14:paraId="3C7EE47A" w14:textId="77777777" w:rsidR="00AD5BC6" w:rsidRDefault="00AD5BC6" w:rsidP="00FC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45FAD" w14:textId="77777777" w:rsidR="00AD5BC6" w:rsidRDefault="00AD5BC6" w:rsidP="009B3C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92124A" w14:textId="77777777" w:rsidR="00AD5BC6" w:rsidRDefault="00AD5BC6" w:rsidP="00FC02D6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1003" w14:textId="77777777" w:rsidR="00AD5BC6" w:rsidRDefault="00AD5BC6" w:rsidP="009B3C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7D42">
      <w:rPr>
        <w:rStyle w:val="a7"/>
        <w:noProof/>
      </w:rPr>
      <w:t>1</w:t>
    </w:r>
    <w:r>
      <w:rPr>
        <w:rStyle w:val="a7"/>
      </w:rPr>
      <w:fldChar w:fldCharType="end"/>
    </w:r>
  </w:p>
  <w:p w14:paraId="71FF2A98" w14:textId="77777777" w:rsidR="00AD5BC6" w:rsidRDefault="00AD5BC6" w:rsidP="00FC02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F51B1" w14:textId="77777777" w:rsidR="00AD5BC6" w:rsidRDefault="00AD5BC6" w:rsidP="00FC02D6">
      <w:pPr>
        <w:spacing w:after="0" w:line="240" w:lineRule="auto"/>
      </w:pPr>
      <w:r>
        <w:separator/>
      </w:r>
    </w:p>
  </w:footnote>
  <w:footnote w:type="continuationSeparator" w:id="0">
    <w:p w14:paraId="7FE01796" w14:textId="77777777" w:rsidR="00AD5BC6" w:rsidRDefault="00AD5BC6" w:rsidP="00FC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049"/>
    <w:multiLevelType w:val="hybridMultilevel"/>
    <w:tmpl w:val="3F32D9BE"/>
    <w:lvl w:ilvl="0" w:tplc="F28A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24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C0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4F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46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48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C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A1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CA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D16752"/>
    <w:multiLevelType w:val="hybridMultilevel"/>
    <w:tmpl w:val="E44A9426"/>
    <w:lvl w:ilvl="0" w:tplc="D87E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64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2D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0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0D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83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2F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E8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C4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101587"/>
    <w:multiLevelType w:val="hybridMultilevel"/>
    <w:tmpl w:val="159A33E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74830"/>
    <w:multiLevelType w:val="hybridMultilevel"/>
    <w:tmpl w:val="3BDCE11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81"/>
    <w:rsid w:val="00066F45"/>
    <w:rsid w:val="0007647E"/>
    <w:rsid w:val="00076719"/>
    <w:rsid w:val="00083696"/>
    <w:rsid w:val="000F50D6"/>
    <w:rsid w:val="000F7222"/>
    <w:rsid w:val="00102441"/>
    <w:rsid w:val="00127193"/>
    <w:rsid w:val="00141581"/>
    <w:rsid w:val="00143298"/>
    <w:rsid w:val="00153009"/>
    <w:rsid w:val="001661BA"/>
    <w:rsid w:val="001666B5"/>
    <w:rsid w:val="00187AFD"/>
    <w:rsid w:val="00190161"/>
    <w:rsid w:val="001D4906"/>
    <w:rsid w:val="002117EA"/>
    <w:rsid w:val="00222507"/>
    <w:rsid w:val="00232DB1"/>
    <w:rsid w:val="00235D29"/>
    <w:rsid w:val="0025374E"/>
    <w:rsid w:val="00271F48"/>
    <w:rsid w:val="00305FBA"/>
    <w:rsid w:val="003121D5"/>
    <w:rsid w:val="003427F4"/>
    <w:rsid w:val="0036710C"/>
    <w:rsid w:val="00390547"/>
    <w:rsid w:val="00393B2E"/>
    <w:rsid w:val="003A20FE"/>
    <w:rsid w:val="003A5EE5"/>
    <w:rsid w:val="003C7566"/>
    <w:rsid w:val="003D19E7"/>
    <w:rsid w:val="004109E3"/>
    <w:rsid w:val="004119A1"/>
    <w:rsid w:val="00447EC8"/>
    <w:rsid w:val="00491951"/>
    <w:rsid w:val="00493747"/>
    <w:rsid w:val="004D3E1B"/>
    <w:rsid w:val="00513DCD"/>
    <w:rsid w:val="005A7BCC"/>
    <w:rsid w:val="005B1317"/>
    <w:rsid w:val="006367B5"/>
    <w:rsid w:val="00657349"/>
    <w:rsid w:val="006665B5"/>
    <w:rsid w:val="0068565F"/>
    <w:rsid w:val="00690404"/>
    <w:rsid w:val="00697EC2"/>
    <w:rsid w:val="006B33DA"/>
    <w:rsid w:val="006C1DD2"/>
    <w:rsid w:val="00700263"/>
    <w:rsid w:val="007038B5"/>
    <w:rsid w:val="0070438E"/>
    <w:rsid w:val="007064D9"/>
    <w:rsid w:val="007222BE"/>
    <w:rsid w:val="00735A5A"/>
    <w:rsid w:val="007500A5"/>
    <w:rsid w:val="00760069"/>
    <w:rsid w:val="00765C17"/>
    <w:rsid w:val="0077598D"/>
    <w:rsid w:val="00781341"/>
    <w:rsid w:val="008310B2"/>
    <w:rsid w:val="00837352"/>
    <w:rsid w:val="008535D6"/>
    <w:rsid w:val="00874F6E"/>
    <w:rsid w:val="00886AB6"/>
    <w:rsid w:val="008A696E"/>
    <w:rsid w:val="008B40DD"/>
    <w:rsid w:val="008C1A77"/>
    <w:rsid w:val="008F2754"/>
    <w:rsid w:val="00916539"/>
    <w:rsid w:val="0092792A"/>
    <w:rsid w:val="009B3C38"/>
    <w:rsid w:val="009B3CD2"/>
    <w:rsid w:val="009D0335"/>
    <w:rsid w:val="009D4C9E"/>
    <w:rsid w:val="009F0322"/>
    <w:rsid w:val="00A02F00"/>
    <w:rsid w:val="00A02FE3"/>
    <w:rsid w:val="00A26D49"/>
    <w:rsid w:val="00A35B53"/>
    <w:rsid w:val="00A70CA8"/>
    <w:rsid w:val="00A92C9B"/>
    <w:rsid w:val="00A9662D"/>
    <w:rsid w:val="00AC59F6"/>
    <w:rsid w:val="00AC71BA"/>
    <w:rsid w:val="00AD5BC6"/>
    <w:rsid w:val="00AF1821"/>
    <w:rsid w:val="00B67A16"/>
    <w:rsid w:val="00B77E9C"/>
    <w:rsid w:val="00BC3BAA"/>
    <w:rsid w:val="00BE1DDD"/>
    <w:rsid w:val="00C532E0"/>
    <w:rsid w:val="00C62E1B"/>
    <w:rsid w:val="00CA0296"/>
    <w:rsid w:val="00CB0A3D"/>
    <w:rsid w:val="00D30DD6"/>
    <w:rsid w:val="00D57D42"/>
    <w:rsid w:val="00D60A04"/>
    <w:rsid w:val="00D91DAC"/>
    <w:rsid w:val="00DC238B"/>
    <w:rsid w:val="00E026DD"/>
    <w:rsid w:val="00E0729F"/>
    <w:rsid w:val="00E27068"/>
    <w:rsid w:val="00E3045C"/>
    <w:rsid w:val="00E351F4"/>
    <w:rsid w:val="00E75E1C"/>
    <w:rsid w:val="00EC08C9"/>
    <w:rsid w:val="00ED0041"/>
    <w:rsid w:val="00EE63C6"/>
    <w:rsid w:val="00F17CD0"/>
    <w:rsid w:val="00F27D57"/>
    <w:rsid w:val="00F33423"/>
    <w:rsid w:val="00F422D0"/>
    <w:rsid w:val="00F64BC2"/>
    <w:rsid w:val="00FB498E"/>
    <w:rsid w:val="00FC02D6"/>
    <w:rsid w:val="00FD3506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43F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33D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7064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064D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C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2D6"/>
  </w:style>
  <w:style w:type="character" w:styleId="a7">
    <w:name w:val="page number"/>
    <w:basedOn w:val="a0"/>
    <w:uiPriority w:val="99"/>
    <w:semiHidden/>
    <w:unhideWhenUsed/>
    <w:rsid w:val="00FC02D6"/>
  </w:style>
  <w:style w:type="paragraph" w:styleId="a8">
    <w:name w:val="footnote text"/>
    <w:basedOn w:val="a"/>
    <w:link w:val="a9"/>
    <w:uiPriority w:val="99"/>
    <w:unhideWhenUsed/>
    <w:rsid w:val="00760069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760069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760069"/>
    <w:rPr>
      <w:vertAlign w:val="superscript"/>
    </w:rPr>
  </w:style>
  <w:style w:type="paragraph" w:styleId="ab">
    <w:name w:val="List Paragraph"/>
    <w:basedOn w:val="a"/>
    <w:uiPriority w:val="34"/>
    <w:qFormat/>
    <w:rsid w:val="007222B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422D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22D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33D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7064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064D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C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2D6"/>
  </w:style>
  <w:style w:type="character" w:styleId="a7">
    <w:name w:val="page number"/>
    <w:basedOn w:val="a0"/>
    <w:uiPriority w:val="99"/>
    <w:semiHidden/>
    <w:unhideWhenUsed/>
    <w:rsid w:val="00FC02D6"/>
  </w:style>
  <w:style w:type="paragraph" w:styleId="a8">
    <w:name w:val="footnote text"/>
    <w:basedOn w:val="a"/>
    <w:link w:val="a9"/>
    <w:uiPriority w:val="99"/>
    <w:unhideWhenUsed/>
    <w:rsid w:val="00760069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760069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760069"/>
    <w:rPr>
      <w:vertAlign w:val="superscript"/>
    </w:rPr>
  </w:style>
  <w:style w:type="paragraph" w:styleId="ab">
    <w:name w:val="List Paragraph"/>
    <w:basedOn w:val="a"/>
    <w:uiPriority w:val="34"/>
    <w:qFormat/>
    <w:rsid w:val="007222B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422D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22D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99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53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90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65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14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93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07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76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4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27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49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7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5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5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3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5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Галина Сергеевна</dc:creator>
  <cp:keywords/>
  <dc:description/>
  <cp:lastModifiedBy>Denis M</cp:lastModifiedBy>
  <cp:revision>3</cp:revision>
  <dcterms:created xsi:type="dcterms:W3CDTF">2015-07-29T08:55:00Z</dcterms:created>
  <dcterms:modified xsi:type="dcterms:W3CDTF">2015-07-29T09:01:00Z</dcterms:modified>
</cp:coreProperties>
</file>